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8_Philem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óth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NT_18_Philemon</w:t>
      </w:r>
    </w:p>
    <w:p/>
  </w:body>
</w:document>
</file>