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11 Das erste Buch der Könige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11 Das erste Buch der Könige</w:t>
      </w:r>
    </w:p>
    <w:p/>
  </w:body>
</w:document>
</file>